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55" w:rsidRPr="002F2C40" w:rsidRDefault="00206455" w:rsidP="002F2C40">
      <w:pPr>
        <w:autoSpaceDE w:val="0"/>
        <w:autoSpaceDN w:val="0"/>
        <w:adjustRightInd w:val="0"/>
        <w:snapToGrid w:val="0"/>
        <w:jc w:val="left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/>
          <w:sz w:val="24"/>
          <w:szCs w:val="24"/>
        </w:rPr>
        <w:t>附件</w:t>
      </w:r>
      <w:r w:rsidR="00B753E7" w:rsidRPr="002F2C40">
        <w:rPr>
          <w:rFonts w:ascii="方正小标宋简体" w:eastAsia="方正小标宋简体" w:hint="eastAsia"/>
          <w:sz w:val="24"/>
          <w:szCs w:val="24"/>
        </w:rPr>
        <w:t>3</w:t>
      </w:r>
    </w:p>
    <w:p w:rsidR="00206455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认证认可</w:t>
      </w:r>
      <w:r>
        <w:rPr>
          <w:rFonts w:ascii="方正小标宋简体" w:eastAsia="方正小标宋简体"/>
          <w:color w:val="000000"/>
          <w:sz w:val="32"/>
          <w:szCs w:val="32"/>
        </w:rPr>
        <w:t>行业标准</w:t>
      </w:r>
      <w:r w:rsidR="00E16191">
        <w:rPr>
          <w:rFonts w:ascii="方正小标宋简体" w:eastAsia="方正小标宋简体" w:hint="eastAsia"/>
          <w:color w:val="000000"/>
          <w:sz w:val="32"/>
          <w:szCs w:val="32"/>
        </w:rPr>
        <w:t>草案</w:t>
      </w:r>
      <w:r>
        <w:rPr>
          <w:rFonts w:ascii="方正小标宋简体" w:eastAsia="方正小标宋简体"/>
          <w:color w:val="000000"/>
          <w:sz w:val="32"/>
          <w:szCs w:val="32"/>
        </w:rPr>
        <w:t>征求意见表</w:t>
      </w:r>
    </w:p>
    <w:p w:rsidR="00206455" w:rsidRPr="002F2C40" w:rsidRDefault="00206455" w:rsidP="002064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sz w:val="24"/>
          <w:szCs w:val="24"/>
        </w:rPr>
      </w:pPr>
      <w:r w:rsidRPr="002F2C40">
        <w:rPr>
          <w:rFonts w:ascii="方正小标宋简体" w:eastAsia="方正小标宋简体" w:hint="eastAsia"/>
          <w:sz w:val="24"/>
          <w:szCs w:val="24"/>
        </w:rPr>
        <w:t>(适用于书函方式征求意见)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3366"/>
        <w:gridCol w:w="1275"/>
        <w:gridCol w:w="3013"/>
      </w:tblGrid>
      <w:tr w:rsidR="00206455" w:rsidTr="00A0438E">
        <w:trPr>
          <w:trHeight w:val="383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Default="0025214F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标准</w:t>
            </w:r>
            <w:r w:rsidR="00E16191">
              <w:rPr>
                <w:rFonts w:ascii="宋体" w:hAnsi="宋体" w:hint="eastAsia"/>
                <w:color w:val="000000"/>
                <w:szCs w:val="21"/>
              </w:rPr>
              <w:t>草案</w:t>
            </w:r>
            <w:r w:rsidR="00206455">
              <w:rPr>
                <w:rFonts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455" w:rsidRPr="00F363B9" w:rsidRDefault="00541206" w:rsidP="0040410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41206">
              <w:rPr>
                <w:rFonts w:ascii="宋体" w:hAnsi="宋体" w:hint="eastAsia"/>
                <w:color w:val="000000"/>
                <w:szCs w:val="21"/>
              </w:rPr>
              <w:t>检验检测方法偏离控制指南</w:t>
            </w:r>
          </w:p>
        </w:tc>
      </w:tr>
      <w:tr w:rsidR="006F285A" w:rsidTr="00A0438E">
        <w:trPr>
          <w:cantSplit/>
          <w:trHeight w:val="445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标准起草</w:t>
            </w:r>
            <w:r>
              <w:rPr>
                <w:rFonts w:ascii="宋体" w:hAnsi="宋体"/>
                <w:color w:val="000000"/>
                <w:szCs w:val="21"/>
              </w:rPr>
              <w:t>单位</w:t>
            </w:r>
          </w:p>
        </w:tc>
        <w:tc>
          <w:tcPr>
            <w:tcW w:w="7654" w:type="dxa"/>
            <w:gridSpan w:val="3"/>
            <w:vAlign w:val="center"/>
          </w:tcPr>
          <w:p w:rsidR="006F285A" w:rsidRPr="00F363B9" w:rsidRDefault="00541206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 w:rsidRPr="00541206">
              <w:rPr>
                <w:rFonts w:ascii="宋体" w:hAnsi="宋体" w:hint="eastAsia"/>
                <w:color w:val="000000"/>
                <w:szCs w:val="21"/>
              </w:rPr>
              <w:t>北京国实检测技术研究院、大连海关技术中心……</w:t>
            </w:r>
          </w:p>
        </w:tc>
      </w:tr>
      <w:tr w:rsidR="006F285A" w:rsidTr="00A0438E">
        <w:trPr>
          <w:cantSplit/>
          <w:trHeight w:val="310"/>
          <w:jc w:val="center"/>
        </w:trPr>
        <w:tc>
          <w:tcPr>
            <w:tcW w:w="2002" w:type="dxa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计划编号</w:t>
            </w:r>
          </w:p>
        </w:tc>
        <w:tc>
          <w:tcPr>
            <w:tcW w:w="3366" w:type="dxa"/>
            <w:vAlign w:val="center"/>
          </w:tcPr>
          <w:p w:rsidR="006F285A" w:rsidRPr="00F363B9" w:rsidRDefault="00541206" w:rsidP="0040410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2019RB014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标准体系表内编号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82FF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/</w:t>
            </w:r>
          </w:p>
        </w:tc>
      </w:tr>
      <w:tr w:rsidR="006F285A" w:rsidTr="00A0438E">
        <w:trPr>
          <w:cantSplit/>
          <w:trHeight w:val="374"/>
          <w:jc w:val="center"/>
        </w:trPr>
        <w:tc>
          <w:tcPr>
            <w:tcW w:w="2002" w:type="dxa"/>
            <w:vMerge w:val="restart"/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起草团队主要成员</w:t>
            </w:r>
          </w:p>
        </w:tc>
        <w:tc>
          <w:tcPr>
            <w:tcW w:w="3366" w:type="dxa"/>
            <w:vMerge w:val="restart"/>
            <w:vAlign w:val="center"/>
          </w:tcPr>
          <w:p w:rsidR="006F285A" w:rsidRPr="00F363B9" w:rsidRDefault="00541206" w:rsidP="00541206">
            <w:pPr>
              <w:snapToGrid w:val="0"/>
              <w:rPr>
                <w:rFonts w:ascii="宋体" w:hAnsi="宋体"/>
                <w:color w:val="000000"/>
                <w:szCs w:val="21"/>
              </w:rPr>
            </w:pPr>
            <w:r w:rsidRPr="00541206">
              <w:rPr>
                <w:rFonts w:hint="eastAsia"/>
              </w:rPr>
              <w:t>卫锋、黄涛……</w:t>
            </w:r>
          </w:p>
        </w:tc>
        <w:tc>
          <w:tcPr>
            <w:tcW w:w="1275" w:type="dxa"/>
            <w:vAlign w:val="center"/>
          </w:tcPr>
          <w:p w:rsidR="006F285A" w:rsidRDefault="006F285A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6F285A" w:rsidRDefault="00541206" w:rsidP="00937707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15805996016</w:t>
            </w:r>
          </w:p>
        </w:tc>
      </w:tr>
      <w:tr w:rsidR="006F285A" w:rsidTr="00570ED4">
        <w:trPr>
          <w:cantSplit/>
          <w:trHeight w:val="878"/>
          <w:jc w:val="center"/>
        </w:trPr>
        <w:tc>
          <w:tcPr>
            <w:tcW w:w="2002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66" w:type="dxa"/>
            <w:vMerge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:rsidR="00597852" w:rsidRPr="00F363B9" w:rsidRDefault="005D0983" w:rsidP="00A0438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gsbzb@cnlab.org.cn</w:t>
            </w:r>
          </w:p>
        </w:tc>
      </w:tr>
      <w:tr w:rsidR="006F285A" w:rsidTr="00A0438E">
        <w:trPr>
          <w:trHeight w:val="460"/>
          <w:jc w:val="center"/>
        </w:trPr>
        <w:tc>
          <w:tcPr>
            <w:tcW w:w="9656" w:type="dxa"/>
            <w:gridSpan w:val="4"/>
            <w:tcBorders>
              <w:bottom w:val="single" w:sz="4" w:space="0" w:color="auto"/>
            </w:tcBorders>
            <w:vAlign w:val="center"/>
          </w:tcPr>
          <w:p w:rsidR="006F285A" w:rsidRDefault="006F285A" w:rsidP="00541206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征求意见时间：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20</w:t>
            </w:r>
            <w:r w:rsidR="00541206"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41206"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541206">
              <w:rPr>
                <w:rFonts w:ascii="宋体" w:hAnsi="宋体" w:hint="eastAsia"/>
                <w:color w:val="000000"/>
                <w:szCs w:val="21"/>
              </w:rPr>
              <w:t>21</w:t>
            </w:r>
            <w:r>
              <w:rPr>
                <w:rFonts w:ascii="宋体" w:hAnsi="宋体"/>
                <w:color w:val="000000"/>
                <w:szCs w:val="21"/>
              </w:rPr>
              <w:t>日至</w:t>
            </w:r>
            <w:r w:rsidR="00541206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  <w:r w:rsidR="00541206"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年</w:t>
            </w:r>
            <w:r w:rsidR="00541206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月</w:t>
            </w:r>
            <w:r w:rsidR="00CF63F0">
              <w:rPr>
                <w:rFonts w:ascii="宋体" w:hAnsi="宋体" w:hint="eastAsia"/>
                <w:color w:val="000000"/>
                <w:szCs w:val="21"/>
              </w:rPr>
              <w:t>20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</w:tc>
      </w:tr>
      <w:tr w:rsidR="006F285A" w:rsidTr="00A0438E">
        <w:trPr>
          <w:trHeight w:val="360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  见  内  容</w:t>
            </w:r>
          </w:p>
        </w:tc>
      </w:tr>
      <w:tr w:rsidR="006F285A" w:rsidTr="000771C1">
        <w:trPr>
          <w:trHeight w:val="1770"/>
          <w:jc w:val="center"/>
        </w:trPr>
        <w:tc>
          <w:tcPr>
            <w:tcW w:w="9656" w:type="dxa"/>
            <w:gridSpan w:val="4"/>
          </w:tcPr>
          <w:p w:rsidR="00A220CA" w:rsidRPr="00A220CA" w:rsidRDefault="006F285A" w:rsidP="00CA6F89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技术内容与文本格式：</w:t>
            </w:r>
          </w:p>
        </w:tc>
      </w:tr>
      <w:tr w:rsidR="006F285A" w:rsidTr="000771C1">
        <w:trPr>
          <w:trHeight w:val="1554"/>
          <w:jc w:val="center"/>
        </w:trPr>
        <w:tc>
          <w:tcPr>
            <w:tcW w:w="9656" w:type="dxa"/>
            <w:gridSpan w:val="4"/>
          </w:tcPr>
          <w:p w:rsidR="006F285A" w:rsidRDefault="006F285A" w:rsidP="000D0C2E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编辑性修改：</w:t>
            </w:r>
          </w:p>
          <w:p w:rsidR="002E5548" w:rsidRPr="002E5548" w:rsidRDefault="002E5548" w:rsidP="00BF52DB">
            <w:pPr>
              <w:spacing w:before="60" w:line="360" w:lineRule="auto"/>
              <w:rPr>
                <w:rFonts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6F285A" w:rsidTr="00A0438E">
        <w:trPr>
          <w:cantSplit/>
          <w:trHeight w:val="1493"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意见</w:t>
            </w:r>
            <w:r>
              <w:rPr>
                <w:rFonts w:ascii="宋体" w:hAnsi="宋体" w:hint="eastAsia"/>
                <w:color w:val="000000"/>
                <w:szCs w:val="21"/>
              </w:rPr>
              <w:t>反馈</w:t>
            </w:r>
            <w:r>
              <w:rPr>
                <w:rFonts w:ascii="宋体" w:hAnsi="宋体"/>
                <w:color w:val="000000"/>
                <w:szCs w:val="21"/>
              </w:rPr>
              <w:t>人（签名）：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职称/职务：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联系电话：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电子邮箱：</w:t>
            </w:r>
          </w:p>
          <w:p w:rsidR="006F285A" w:rsidRDefault="006F285A" w:rsidP="000D0C2E">
            <w:pPr>
              <w:spacing w:before="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所在单位：</w:t>
            </w:r>
          </w:p>
          <w:p w:rsidR="006F285A" w:rsidRDefault="006F285A" w:rsidP="00AD2C88">
            <w:pPr>
              <w:spacing w:before="60"/>
              <w:ind w:firstLineChars="3550" w:firstLine="7455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年    月    日</w:t>
            </w:r>
          </w:p>
        </w:tc>
      </w:tr>
      <w:tr w:rsidR="006F285A" w:rsidTr="00A0438E">
        <w:trPr>
          <w:cantSplit/>
          <w:jc w:val="center"/>
        </w:trPr>
        <w:tc>
          <w:tcPr>
            <w:tcW w:w="9656" w:type="dxa"/>
            <w:gridSpan w:val="4"/>
            <w:vAlign w:val="center"/>
          </w:tcPr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注1：意见内容栏幅面不够，可另附页。</w:t>
            </w:r>
          </w:p>
          <w:p w:rsidR="006F285A" w:rsidRDefault="006F285A" w:rsidP="000D0C2E">
            <w:pPr>
              <w:spacing w:before="60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注2：回函日期以邮戳为准。</w:t>
            </w:r>
          </w:p>
        </w:tc>
      </w:tr>
    </w:tbl>
    <w:p w:rsidR="00451BB5" w:rsidRPr="00206455" w:rsidRDefault="00451BB5" w:rsidP="00CA4E4D"/>
    <w:sectPr w:rsidR="00451BB5" w:rsidRPr="00206455" w:rsidSect="00206455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97" w:rsidRDefault="00287097" w:rsidP="00206455">
      <w:r>
        <w:separator/>
      </w:r>
    </w:p>
  </w:endnote>
  <w:endnote w:type="continuationSeparator" w:id="0">
    <w:p w:rsidR="00287097" w:rsidRDefault="00287097" w:rsidP="0020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97" w:rsidRDefault="00287097" w:rsidP="00206455">
      <w:r>
        <w:separator/>
      </w:r>
    </w:p>
  </w:footnote>
  <w:footnote w:type="continuationSeparator" w:id="0">
    <w:p w:rsidR="00287097" w:rsidRDefault="00287097" w:rsidP="0020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455"/>
    <w:rsid w:val="000771C1"/>
    <w:rsid w:val="000F08B4"/>
    <w:rsid w:val="00117100"/>
    <w:rsid w:val="00124487"/>
    <w:rsid w:val="001D2762"/>
    <w:rsid w:val="001E0CA3"/>
    <w:rsid w:val="001E6598"/>
    <w:rsid w:val="001F138C"/>
    <w:rsid w:val="00200CAB"/>
    <w:rsid w:val="00206455"/>
    <w:rsid w:val="0025214F"/>
    <w:rsid w:val="00287097"/>
    <w:rsid w:val="002A694D"/>
    <w:rsid w:val="002E5548"/>
    <w:rsid w:val="002F2C40"/>
    <w:rsid w:val="002F5B59"/>
    <w:rsid w:val="00337BD4"/>
    <w:rsid w:val="00341E36"/>
    <w:rsid w:val="0038675D"/>
    <w:rsid w:val="003C574F"/>
    <w:rsid w:val="003C7C61"/>
    <w:rsid w:val="003E0C81"/>
    <w:rsid w:val="003E6970"/>
    <w:rsid w:val="0040410B"/>
    <w:rsid w:val="004100BB"/>
    <w:rsid w:val="00417A47"/>
    <w:rsid w:val="004345EE"/>
    <w:rsid w:val="00451BB5"/>
    <w:rsid w:val="004766F0"/>
    <w:rsid w:val="0053290A"/>
    <w:rsid w:val="00541206"/>
    <w:rsid w:val="00570ED4"/>
    <w:rsid w:val="00571F7A"/>
    <w:rsid w:val="00582FFA"/>
    <w:rsid w:val="005919EE"/>
    <w:rsid w:val="00597852"/>
    <w:rsid w:val="005A745C"/>
    <w:rsid w:val="005D0983"/>
    <w:rsid w:val="006A3186"/>
    <w:rsid w:val="006B47EA"/>
    <w:rsid w:val="006C4AD9"/>
    <w:rsid w:val="006F285A"/>
    <w:rsid w:val="00732ABE"/>
    <w:rsid w:val="00734D76"/>
    <w:rsid w:val="00763159"/>
    <w:rsid w:val="00773F27"/>
    <w:rsid w:val="00783E74"/>
    <w:rsid w:val="00790F20"/>
    <w:rsid w:val="00796474"/>
    <w:rsid w:val="007A08A6"/>
    <w:rsid w:val="007E23F6"/>
    <w:rsid w:val="0081776E"/>
    <w:rsid w:val="00852713"/>
    <w:rsid w:val="00887E2C"/>
    <w:rsid w:val="008F25BA"/>
    <w:rsid w:val="008F5A29"/>
    <w:rsid w:val="009072CA"/>
    <w:rsid w:val="00921E52"/>
    <w:rsid w:val="00947852"/>
    <w:rsid w:val="009D1A34"/>
    <w:rsid w:val="009F0BEA"/>
    <w:rsid w:val="00A01418"/>
    <w:rsid w:val="00A0438E"/>
    <w:rsid w:val="00A125F8"/>
    <w:rsid w:val="00A220CA"/>
    <w:rsid w:val="00A3402A"/>
    <w:rsid w:val="00A8295A"/>
    <w:rsid w:val="00AA0E4D"/>
    <w:rsid w:val="00AA35A3"/>
    <w:rsid w:val="00AC3AC3"/>
    <w:rsid w:val="00AD2C88"/>
    <w:rsid w:val="00B552F3"/>
    <w:rsid w:val="00B753E7"/>
    <w:rsid w:val="00B80F7F"/>
    <w:rsid w:val="00BA036C"/>
    <w:rsid w:val="00BB074B"/>
    <w:rsid w:val="00BD5815"/>
    <w:rsid w:val="00BF52DB"/>
    <w:rsid w:val="00C03FB4"/>
    <w:rsid w:val="00C24CAD"/>
    <w:rsid w:val="00C32259"/>
    <w:rsid w:val="00C75FD9"/>
    <w:rsid w:val="00CA1694"/>
    <w:rsid w:val="00CA4E4D"/>
    <w:rsid w:val="00CA6F89"/>
    <w:rsid w:val="00CB5B73"/>
    <w:rsid w:val="00CC1DCB"/>
    <w:rsid w:val="00CC7B74"/>
    <w:rsid w:val="00CD2145"/>
    <w:rsid w:val="00CE1C44"/>
    <w:rsid w:val="00CE48A9"/>
    <w:rsid w:val="00CF63F0"/>
    <w:rsid w:val="00D67AD7"/>
    <w:rsid w:val="00D73348"/>
    <w:rsid w:val="00DE3F31"/>
    <w:rsid w:val="00E05D34"/>
    <w:rsid w:val="00E10B10"/>
    <w:rsid w:val="00E16191"/>
    <w:rsid w:val="00E838F7"/>
    <w:rsid w:val="00E973B6"/>
    <w:rsid w:val="00EE274D"/>
    <w:rsid w:val="00F363B9"/>
    <w:rsid w:val="00F4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4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455"/>
    <w:rPr>
      <w:sz w:val="18"/>
      <w:szCs w:val="18"/>
    </w:rPr>
  </w:style>
  <w:style w:type="character" w:styleId="a5">
    <w:name w:val="Hyperlink"/>
    <w:basedOn w:val="a0"/>
    <w:uiPriority w:val="99"/>
    <w:unhideWhenUsed/>
    <w:rsid w:val="00077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018130">
                                          <w:marLeft w:val="77"/>
                                          <w:marRight w:val="7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83204">
                                              <w:marLeft w:val="0"/>
                                              <w:marRight w:val="0"/>
                                              <w:marTop w:val="61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0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123850">
                                                      <w:marLeft w:val="199"/>
                                                      <w:marRight w:val="19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88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62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20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54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530086">
                                                                          <w:marLeft w:val="153"/>
                                                                          <w:marRight w:val="153"/>
                                                                          <w:marTop w:val="153"/>
                                                                          <w:marBottom w:val="15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abc</cp:lastModifiedBy>
  <cp:revision>12</cp:revision>
  <cp:lastPrinted>2014-10-13T06:13:00Z</cp:lastPrinted>
  <dcterms:created xsi:type="dcterms:W3CDTF">2018-05-10T01:20:00Z</dcterms:created>
  <dcterms:modified xsi:type="dcterms:W3CDTF">2020-04-20T05:24:00Z</dcterms:modified>
</cp:coreProperties>
</file>